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1A4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国标黑体" w:hAnsi="国标黑体" w:eastAsia="国标黑体" w:cs="国标黑体"/>
          <w:color w:val="000000"/>
          <w:sz w:val="32"/>
        </w:rPr>
      </w:pPr>
      <w:r>
        <w:rPr>
          <w:rFonts w:hint="eastAsia" w:ascii="国标黑体" w:hAnsi="国标黑体" w:eastAsia="国标黑体" w:cs="国标黑体"/>
          <w:color w:val="000000"/>
          <w:sz w:val="32"/>
          <w:szCs w:val="32"/>
        </w:rPr>
        <w:t>附件1</w:t>
      </w:r>
      <w:r>
        <w:rPr>
          <w:rFonts w:hint="eastAsia" w:ascii="国标黑体" w:hAnsi="国标黑体" w:eastAsia="国标黑体" w:cs="国标黑体"/>
          <w:spacing w:val="-6"/>
          <w:sz w:val="32"/>
        </w:rPr>
        <w:t xml:space="preserve"> </w:t>
      </w:r>
    </w:p>
    <w:p w14:paraId="4B6B47A7">
      <w:pPr>
        <w:adjustRightInd w:val="0"/>
        <w:snapToGrid w:val="0"/>
        <w:jc w:val="center"/>
        <w:rPr>
          <w:rFonts w:ascii="CESI小标宋-GB13000" w:hAnsi="CESI小标宋-GB13000" w:eastAsia="CESI小标宋-GB13000" w:cs="CESI小标宋-GB13000"/>
          <w:sz w:val="44"/>
          <w:szCs w:val="44"/>
        </w:rPr>
      </w:pPr>
      <w:r>
        <w:rPr>
          <w:rFonts w:hint="eastAsia" w:ascii="CESI小标宋-GB13000" w:hAnsi="CESI小标宋-GB13000" w:eastAsia="CESI小标宋-GB13000" w:cs="CESI小标宋-GB13000"/>
          <w:sz w:val="44"/>
          <w:szCs w:val="44"/>
        </w:rPr>
        <w:t>上海市红十字会高校学生助医项目申报表</w:t>
      </w:r>
    </w:p>
    <w:p w14:paraId="44A93344">
      <w:pPr>
        <w:adjustRightInd w:val="0"/>
        <w:snapToGrid w:val="0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</w:rPr>
        <w:t>6年）</w:t>
      </w:r>
    </w:p>
    <w:tbl>
      <w:tblPr>
        <w:tblStyle w:val="7"/>
        <w:tblW w:w="9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3329"/>
        <w:gridCol w:w="768"/>
        <w:gridCol w:w="372"/>
        <w:gridCol w:w="1439"/>
        <w:gridCol w:w="1080"/>
        <w:gridCol w:w="1439"/>
        <w:gridCol w:w="12"/>
      </w:tblGrid>
      <w:tr w14:paraId="771C69F3">
        <w:trPr>
          <w:gridAfter w:val="1"/>
          <w:wAfter w:w="12" w:type="dxa"/>
          <w:trHeight w:val="567" w:hRule="atLeast"/>
          <w:jc w:val="center"/>
        </w:trPr>
        <w:tc>
          <w:tcPr>
            <w:tcW w:w="1097" w:type="dxa"/>
            <w:vAlign w:val="center"/>
          </w:tcPr>
          <w:p w14:paraId="4F9BE3B9">
            <w:pPr>
              <w:spacing w:before="156" w:beforeLines="50" w:after="156" w:afterLines="5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学校</w:t>
            </w:r>
          </w:p>
        </w:tc>
        <w:tc>
          <w:tcPr>
            <w:tcW w:w="3329" w:type="dxa"/>
            <w:vAlign w:val="center"/>
          </w:tcPr>
          <w:p w14:paraId="729A5EA7">
            <w:pPr>
              <w:spacing w:before="156" w:beforeLines="50" w:after="156" w:afterLines="50"/>
              <w:jc w:val="center"/>
              <w:rPr>
                <w:rFonts w:hint="eastAsia" w:ascii="仿宋" w:hAnsi="仿宋" w:eastAsia="仿宋" w:cs="仿宋"/>
                <w:color w:val="000000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0D8EE139">
            <w:pPr>
              <w:spacing w:before="156" w:beforeLines="50" w:after="156" w:afterLines="5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姓名</w:t>
            </w:r>
          </w:p>
        </w:tc>
        <w:tc>
          <w:tcPr>
            <w:tcW w:w="1439" w:type="dxa"/>
            <w:vAlign w:val="center"/>
          </w:tcPr>
          <w:p w14:paraId="080A5596">
            <w:pPr>
              <w:spacing w:before="156" w:beforeLines="50" w:after="156" w:afterLines="50"/>
              <w:jc w:val="center"/>
              <w:rPr>
                <w:rFonts w:hint="eastAsia" w:ascii="仿宋" w:hAnsi="仿宋" w:eastAsia="仿宋" w:cs="仿宋"/>
                <w:color w:val="000000"/>
              </w:rPr>
            </w:pPr>
          </w:p>
        </w:tc>
        <w:tc>
          <w:tcPr>
            <w:tcW w:w="1080" w:type="dxa"/>
            <w:vAlign w:val="center"/>
          </w:tcPr>
          <w:p w14:paraId="10CFAEE4">
            <w:pPr>
              <w:spacing w:before="156" w:beforeLines="50" w:after="156" w:afterLines="5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出生年月</w:t>
            </w:r>
          </w:p>
        </w:tc>
        <w:tc>
          <w:tcPr>
            <w:tcW w:w="1439" w:type="dxa"/>
            <w:vAlign w:val="center"/>
          </w:tcPr>
          <w:p w14:paraId="7A7EFEC5">
            <w:pPr>
              <w:spacing w:before="156" w:beforeLines="50" w:after="156" w:afterLines="50"/>
              <w:jc w:val="center"/>
              <w:rPr>
                <w:rFonts w:hint="eastAsia" w:ascii="仿宋" w:hAnsi="仿宋" w:eastAsia="仿宋" w:cs="仿宋"/>
                <w:color w:val="000000"/>
              </w:rPr>
            </w:pPr>
          </w:p>
        </w:tc>
      </w:tr>
      <w:tr w14:paraId="2359AF44">
        <w:trPr>
          <w:gridAfter w:val="1"/>
          <w:wAfter w:w="12" w:type="dxa"/>
          <w:jc w:val="center"/>
        </w:trPr>
        <w:tc>
          <w:tcPr>
            <w:tcW w:w="1097" w:type="dxa"/>
            <w:vAlign w:val="center"/>
          </w:tcPr>
          <w:p w14:paraId="67255540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院系专业</w:t>
            </w:r>
          </w:p>
        </w:tc>
        <w:tc>
          <w:tcPr>
            <w:tcW w:w="3329" w:type="dxa"/>
            <w:vAlign w:val="center"/>
          </w:tcPr>
          <w:p w14:paraId="4CCB423E">
            <w:pPr>
              <w:spacing w:before="156" w:beforeLines="50" w:after="156" w:afterLines="50"/>
              <w:rPr>
                <w:rFonts w:ascii="仿宋" w:hAnsi="仿宋" w:eastAsia="仿宋" w:cs="仿宋"/>
                <w:color w:val="000000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4BB5F8F2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年级</w:t>
            </w:r>
          </w:p>
        </w:tc>
        <w:tc>
          <w:tcPr>
            <w:tcW w:w="1439" w:type="dxa"/>
            <w:vAlign w:val="center"/>
          </w:tcPr>
          <w:p w14:paraId="03461A92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</w:p>
        </w:tc>
        <w:tc>
          <w:tcPr>
            <w:tcW w:w="1080" w:type="dxa"/>
            <w:vAlign w:val="center"/>
          </w:tcPr>
          <w:p w14:paraId="49EF3B86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学号</w:t>
            </w:r>
          </w:p>
        </w:tc>
        <w:tc>
          <w:tcPr>
            <w:tcW w:w="1439" w:type="dxa"/>
            <w:vAlign w:val="center"/>
          </w:tcPr>
          <w:p w14:paraId="2B01DDA2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</w:p>
        </w:tc>
      </w:tr>
      <w:tr w14:paraId="45FBBE87">
        <w:trPr>
          <w:gridAfter w:val="1"/>
          <w:wAfter w:w="12" w:type="dxa"/>
          <w:trHeight w:val="564" w:hRule="atLeast"/>
          <w:jc w:val="center"/>
        </w:trPr>
        <w:tc>
          <w:tcPr>
            <w:tcW w:w="1097" w:type="dxa"/>
            <w:vAlign w:val="center"/>
          </w:tcPr>
          <w:p w14:paraId="6F5D9891">
            <w:pPr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身份证号</w:t>
            </w:r>
          </w:p>
        </w:tc>
        <w:tc>
          <w:tcPr>
            <w:tcW w:w="3329" w:type="dxa"/>
            <w:vAlign w:val="center"/>
          </w:tcPr>
          <w:p w14:paraId="5D8B41A2">
            <w:pPr>
              <w:jc w:val="center"/>
              <w:rPr>
                <w:rFonts w:ascii="仿宋" w:hAnsi="仿宋" w:eastAsia="仿宋" w:cs="仿宋"/>
                <w:color w:val="000000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19B15C08">
            <w:pPr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联系电话</w:t>
            </w:r>
          </w:p>
        </w:tc>
        <w:tc>
          <w:tcPr>
            <w:tcW w:w="3958" w:type="dxa"/>
            <w:gridSpan w:val="3"/>
            <w:vAlign w:val="center"/>
          </w:tcPr>
          <w:p w14:paraId="0E61D884">
            <w:pPr>
              <w:jc w:val="center"/>
              <w:rPr>
                <w:rFonts w:ascii="仿宋" w:hAnsi="仿宋" w:eastAsia="仿宋" w:cs="仿宋"/>
                <w:color w:val="000000"/>
              </w:rPr>
            </w:pPr>
          </w:p>
        </w:tc>
      </w:tr>
      <w:tr w14:paraId="32CE6A85">
        <w:trPr>
          <w:gridAfter w:val="1"/>
          <w:wAfter w:w="12" w:type="dxa"/>
          <w:trHeight w:val="564" w:hRule="atLeast"/>
          <w:jc w:val="center"/>
        </w:trPr>
        <w:tc>
          <w:tcPr>
            <w:tcW w:w="1097" w:type="dxa"/>
            <w:vAlign w:val="center"/>
          </w:tcPr>
          <w:p w14:paraId="6B2785A9">
            <w:pPr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家庭住址</w:t>
            </w:r>
          </w:p>
        </w:tc>
        <w:tc>
          <w:tcPr>
            <w:tcW w:w="8427" w:type="dxa"/>
            <w:gridSpan w:val="6"/>
            <w:vAlign w:val="center"/>
          </w:tcPr>
          <w:p w14:paraId="02F02E3D">
            <w:pPr>
              <w:jc w:val="center"/>
              <w:rPr>
                <w:rFonts w:ascii="仿宋" w:hAnsi="仿宋" w:eastAsia="仿宋" w:cs="仿宋"/>
                <w:color w:val="000000"/>
              </w:rPr>
            </w:pPr>
          </w:p>
        </w:tc>
      </w:tr>
      <w:tr w14:paraId="0E127308">
        <w:trPr>
          <w:gridAfter w:val="1"/>
          <w:wAfter w:w="12" w:type="dxa"/>
          <w:trHeight w:val="546" w:hRule="atLeast"/>
          <w:jc w:val="center"/>
        </w:trPr>
        <w:tc>
          <w:tcPr>
            <w:tcW w:w="1097" w:type="dxa"/>
            <w:vAlign w:val="center"/>
          </w:tcPr>
          <w:p w14:paraId="59FC5136">
            <w:pPr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临床诊断</w:t>
            </w:r>
          </w:p>
        </w:tc>
        <w:tc>
          <w:tcPr>
            <w:tcW w:w="8427" w:type="dxa"/>
            <w:gridSpan w:val="6"/>
            <w:vAlign w:val="center"/>
          </w:tcPr>
          <w:p w14:paraId="1CCED16A">
            <w:pPr>
              <w:jc w:val="center"/>
              <w:rPr>
                <w:rFonts w:ascii="仿宋" w:hAnsi="仿宋" w:eastAsia="仿宋" w:cs="仿宋"/>
                <w:color w:val="000000"/>
              </w:rPr>
            </w:pPr>
          </w:p>
        </w:tc>
      </w:tr>
      <w:tr w14:paraId="5C0B0A41">
        <w:trPr>
          <w:trHeight w:val="504" w:hRule="atLeast"/>
          <w:jc w:val="center"/>
        </w:trPr>
        <w:tc>
          <w:tcPr>
            <w:tcW w:w="5194" w:type="dxa"/>
            <w:gridSpan w:val="3"/>
            <w:vAlign w:val="center"/>
          </w:tcPr>
          <w:p w14:paraId="1B12093A">
            <w:pPr>
              <w:spacing w:before="156" w:beforeLines="50" w:after="156" w:afterLines="50"/>
              <w:jc w:val="left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是否自愿接受救助</w:t>
            </w:r>
          </w:p>
        </w:tc>
        <w:tc>
          <w:tcPr>
            <w:tcW w:w="4342" w:type="dxa"/>
            <w:gridSpan w:val="5"/>
            <w:vAlign w:val="center"/>
          </w:tcPr>
          <w:p w14:paraId="6A1E06EB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是（  ）             否（  ）  </w:t>
            </w:r>
          </w:p>
        </w:tc>
      </w:tr>
      <w:tr w14:paraId="7D153A6A">
        <w:trPr>
          <w:trHeight w:val="504" w:hRule="atLeast"/>
          <w:jc w:val="center"/>
        </w:trPr>
        <w:tc>
          <w:tcPr>
            <w:tcW w:w="5194" w:type="dxa"/>
            <w:gridSpan w:val="3"/>
            <w:vAlign w:val="center"/>
          </w:tcPr>
          <w:p w14:paraId="246EA150">
            <w:pPr>
              <w:spacing w:before="156" w:beforeLines="50" w:after="156" w:afterLines="50"/>
              <w:jc w:val="left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是否接受过上海市红十字会高校学生助医项目救助</w:t>
            </w:r>
          </w:p>
        </w:tc>
        <w:tc>
          <w:tcPr>
            <w:tcW w:w="4342" w:type="dxa"/>
            <w:gridSpan w:val="5"/>
            <w:vAlign w:val="center"/>
          </w:tcPr>
          <w:p w14:paraId="29252130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是（  ）             否（  ）  </w:t>
            </w:r>
          </w:p>
        </w:tc>
      </w:tr>
      <w:tr w14:paraId="2F0F80A6">
        <w:trPr>
          <w:trHeight w:val="2940" w:hRule="atLeast"/>
          <w:jc w:val="center"/>
        </w:trPr>
        <w:tc>
          <w:tcPr>
            <w:tcW w:w="9536" w:type="dxa"/>
            <w:gridSpan w:val="8"/>
          </w:tcPr>
          <w:p w14:paraId="7ECE0D1C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申请救助的理由（本人填写）：</w:t>
            </w:r>
          </w:p>
          <w:p w14:paraId="35E1B888">
            <w:pPr>
              <w:rPr>
                <w:rFonts w:ascii="仿宋" w:hAnsi="仿宋" w:eastAsia="仿宋" w:cs="仿宋"/>
                <w:color w:val="000000"/>
              </w:rPr>
            </w:pPr>
          </w:p>
          <w:p w14:paraId="6DB04667">
            <w:pPr>
              <w:rPr>
                <w:rFonts w:ascii="仿宋" w:hAnsi="仿宋" w:eastAsia="仿宋" w:cs="仿宋"/>
                <w:color w:val="000000"/>
              </w:rPr>
            </w:pPr>
          </w:p>
          <w:p w14:paraId="17601E92">
            <w:pPr>
              <w:rPr>
                <w:rFonts w:ascii="仿宋" w:hAnsi="仿宋" w:eastAsia="仿宋" w:cs="仿宋"/>
                <w:color w:val="000000"/>
              </w:rPr>
            </w:pPr>
          </w:p>
          <w:p w14:paraId="791EB23D">
            <w:pPr>
              <w:rPr>
                <w:rFonts w:ascii="仿宋" w:hAnsi="仿宋" w:eastAsia="仿宋" w:cs="仿宋"/>
                <w:color w:val="000000"/>
              </w:rPr>
            </w:pPr>
          </w:p>
          <w:p w14:paraId="571824A2">
            <w:pPr>
              <w:rPr>
                <w:rFonts w:ascii="仿宋" w:hAnsi="仿宋" w:eastAsia="仿宋" w:cs="仿宋"/>
                <w:color w:val="000000"/>
              </w:rPr>
            </w:pPr>
          </w:p>
          <w:p w14:paraId="0F290D19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                                                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</w:rPr>
              <w:t xml:space="preserve">                 签名：</w:t>
            </w:r>
          </w:p>
          <w:p w14:paraId="199A5A84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                                                                  年     月     日</w:t>
            </w:r>
          </w:p>
        </w:tc>
      </w:tr>
      <w:tr w14:paraId="1CAF50C4">
        <w:trPr>
          <w:trHeight w:val="1450" w:hRule="atLeast"/>
          <w:jc w:val="center"/>
        </w:trPr>
        <w:tc>
          <w:tcPr>
            <w:tcW w:w="9536" w:type="dxa"/>
            <w:gridSpan w:val="8"/>
          </w:tcPr>
          <w:p w14:paraId="2593E8B4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院系对该生的困难情况说明：</w:t>
            </w:r>
          </w:p>
          <w:p w14:paraId="590726A2">
            <w:pPr>
              <w:rPr>
                <w:rFonts w:ascii="仿宋" w:hAnsi="仿宋" w:eastAsia="仿宋" w:cs="仿宋"/>
                <w:color w:val="000000"/>
              </w:rPr>
            </w:pPr>
          </w:p>
          <w:p w14:paraId="0A6DF120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                                                                     （盖  章）      </w:t>
            </w:r>
          </w:p>
          <w:p w14:paraId="068947E9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                                                                  年     月     日</w:t>
            </w:r>
          </w:p>
        </w:tc>
      </w:tr>
      <w:tr w14:paraId="333FCB02">
        <w:trPr>
          <w:trHeight w:val="1348" w:hRule="atLeast"/>
          <w:jc w:val="center"/>
        </w:trPr>
        <w:tc>
          <w:tcPr>
            <w:tcW w:w="9536" w:type="dxa"/>
            <w:gridSpan w:val="8"/>
          </w:tcPr>
          <w:p w14:paraId="5A4763FC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学校红十字会意见：</w:t>
            </w:r>
          </w:p>
          <w:p w14:paraId="32FF14EE">
            <w:pPr>
              <w:rPr>
                <w:rFonts w:ascii="仿宋" w:hAnsi="仿宋" w:eastAsia="仿宋" w:cs="仿宋"/>
                <w:color w:val="000000"/>
              </w:rPr>
            </w:pPr>
          </w:p>
          <w:p w14:paraId="4AE12392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                                                                     （盖  章）</w:t>
            </w:r>
          </w:p>
          <w:p w14:paraId="6CDB6959">
            <w:pPr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 xml:space="preserve">                                                                   年     月     日</w:t>
            </w:r>
          </w:p>
        </w:tc>
      </w:tr>
      <w:tr w14:paraId="16653EAD">
        <w:trPr>
          <w:trHeight w:val="567" w:hRule="atLeast"/>
          <w:jc w:val="center"/>
        </w:trPr>
        <w:tc>
          <w:tcPr>
            <w:tcW w:w="5194" w:type="dxa"/>
            <w:gridSpan w:val="3"/>
            <w:vAlign w:val="center"/>
          </w:tcPr>
          <w:p w14:paraId="72341B86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备  注</w:t>
            </w:r>
          </w:p>
        </w:tc>
        <w:tc>
          <w:tcPr>
            <w:tcW w:w="4342" w:type="dxa"/>
            <w:gridSpan w:val="5"/>
          </w:tcPr>
          <w:p w14:paraId="5EE2DFA4">
            <w:pPr>
              <w:spacing w:before="156" w:beforeLines="50" w:after="156" w:afterLines="50"/>
              <w:rPr>
                <w:rFonts w:ascii="仿宋" w:hAnsi="仿宋" w:eastAsia="仿宋" w:cs="仿宋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4F17CA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60007" w:csb1="00000000"/>
  </w:font>
  <w:font w:name="CESI小标宋-GB13000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42B9D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7B7B67">
                          <w:pPr>
                            <w:pStyle w:val="5"/>
                            <w:rPr>
                              <w:rFonts w:ascii="仿宋" w:hAnsi="仿宋" w:eastAsia="仿宋" w:cs="仿宋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" w:hAnsi="仿宋" w:eastAsia="仿宋" w:cs="仿宋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7B7B67">
                    <w:pPr>
                      <w:pStyle w:val="5"/>
                      <w:rPr>
                        <w:rFonts w:ascii="仿宋" w:hAnsi="仿宋" w:eastAsia="仿宋" w:cs="仿宋"/>
                        <w:sz w:val="28"/>
                        <w:szCs w:val="28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" w:hAnsi="仿宋" w:eastAsia="仿宋" w:cs="仿宋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A15D80"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 w14:paraId="7812D7B4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2C6EA8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380"/>
    <w:rsid w:val="00012ACF"/>
    <w:rsid w:val="00015C9E"/>
    <w:rsid w:val="00034A6B"/>
    <w:rsid w:val="000418A0"/>
    <w:rsid w:val="00041FE3"/>
    <w:rsid w:val="0006204F"/>
    <w:rsid w:val="00062075"/>
    <w:rsid w:val="00063330"/>
    <w:rsid w:val="00065FB4"/>
    <w:rsid w:val="000A3FD7"/>
    <w:rsid w:val="000B6655"/>
    <w:rsid w:val="000C4A01"/>
    <w:rsid w:val="000C5465"/>
    <w:rsid w:val="000D7BF3"/>
    <w:rsid w:val="000E43F4"/>
    <w:rsid w:val="000F7811"/>
    <w:rsid w:val="00111769"/>
    <w:rsid w:val="00113826"/>
    <w:rsid w:val="00125B86"/>
    <w:rsid w:val="00140299"/>
    <w:rsid w:val="00142213"/>
    <w:rsid w:val="001426FF"/>
    <w:rsid w:val="0014367F"/>
    <w:rsid w:val="00155FB0"/>
    <w:rsid w:val="0016182A"/>
    <w:rsid w:val="001630CF"/>
    <w:rsid w:val="00173D7D"/>
    <w:rsid w:val="001802B1"/>
    <w:rsid w:val="00187ACE"/>
    <w:rsid w:val="00193ACF"/>
    <w:rsid w:val="001A00DE"/>
    <w:rsid w:val="001A589B"/>
    <w:rsid w:val="001A5F34"/>
    <w:rsid w:val="001A6DFD"/>
    <w:rsid w:val="001C31F9"/>
    <w:rsid w:val="001D40CD"/>
    <w:rsid w:val="001E08B4"/>
    <w:rsid w:val="001E700A"/>
    <w:rsid w:val="00227C0C"/>
    <w:rsid w:val="0025197E"/>
    <w:rsid w:val="00260DD4"/>
    <w:rsid w:val="00264380"/>
    <w:rsid w:val="00271C9D"/>
    <w:rsid w:val="00285ED0"/>
    <w:rsid w:val="002864A4"/>
    <w:rsid w:val="00291D4C"/>
    <w:rsid w:val="00294EDD"/>
    <w:rsid w:val="002A5DFE"/>
    <w:rsid w:val="002B7917"/>
    <w:rsid w:val="002C6559"/>
    <w:rsid w:val="002D13B2"/>
    <w:rsid w:val="002E7B91"/>
    <w:rsid w:val="003075B0"/>
    <w:rsid w:val="00315FDC"/>
    <w:rsid w:val="003224D6"/>
    <w:rsid w:val="00331F3A"/>
    <w:rsid w:val="003358E1"/>
    <w:rsid w:val="003467F0"/>
    <w:rsid w:val="00357E37"/>
    <w:rsid w:val="003608FF"/>
    <w:rsid w:val="0037138C"/>
    <w:rsid w:val="0037686E"/>
    <w:rsid w:val="0038032C"/>
    <w:rsid w:val="00386836"/>
    <w:rsid w:val="00391539"/>
    <w:rsid w:val="003A377A"/>
    <w:rsid w:val="003A50FB"/>
    <w:rsid w:val="003B33EB"/>
    <w:rsid w:val="003E5DA4"/>
    <w:rsid w:val="003F2D2F"/>
    <w:rsid w:val="00400EB4"/>
    <w:rsid w:val="00402D27"/>
    <w:rsid w:val="00405CF0"/>
    <w:rsid w:val="00445BEE"/>
    <w:rsid w:val="00446E4E"/>
    <w:rsid w:val="004516D9"/>
    <w:rsid w:val="00465839"/>
    <w:rsid w:val="004703D5"/>
    <w:rsid w:val="00474700"/>
    <w:rsid w:val="00477826"/>
    <w:rsid w:val="00481FAA"/>
    <w:rsid w:val="004877C6"/>
    <w:rsid w:val="00487F14"/>
    <w:rsid w:val="00497830"/>
    <w:rsid w:val="004B0F70"/>
    <w:rsid w:val="004B7B88"/>
    <w:rsid w:val="004D673C"/>
    <w:rsid w:val="004E2117"/>
    <w:rsid w:val="004E2E64"/>
    <w:rsid w:val="004E461B"/>
    <w:rsid w:val="004F2663"/>
    <w:rsid w:val="004F3D73"/>
    <w:rsid w:val="004F594E"/>
    <w:rsid w:val="00501E4B"/>
    <w:rsid w:val="00520717"/>
    <w:rsid w:val="005263D0"/>
    <w:rsid w:val="0054097D"/>
    <w:rsid w:val="0057006B"/>
    <w:rsid w:val="00581097"/>
    <w:rsid w:val="005862F1"/>
    <w:rsid w:val="00597A30"/>
    <w:rsid w:val="005A5A76"/>
    <w:rsid w:val="005C79BE"/>
    <w:rsid w:val="005D000A"/>
    <w:rsid w:val="005D2A46"/>
    <w:rsid w:val="005D6776"/>
    <w:rsid w:val="005E17A1"/>
    <w:rsid w:val="005E5738"/>
    <w:rsid w:val="005F0BBA"/>
    <w:rsid w:val="0060587E"/>
    <w:rsid w:val="00612C7B"/>
    <w:rsid w:val="006446A2"/>
    <w:rsid w:val="0065234D"/>
    <w:rsid w:val="006628EC"/>
    <w:rsid w:val="00677588"/>
    <w:rsid w:val="00691993"/>
    <w:rsid w:val="00697889"/>
    <w:rsid w:val="006A6DC4"/>
    <w:rsid w:val="006D1A62"/>
    <w:rsid w:val="006E6F70"/>
    <w:rsid w:val="007036B9"/>
    <w:rsid w:val="00704667"/>
    <w:rsid w:val="0071773C"/>
    <w:rsid w:val="007224F1"/>
    <w:rsid w:val="007253B1"/>
    <w:rsid w:val="007367C3"/>
    <w:rsid w:val="00751D7C"/>
    <w:rsid w:val="0075373E"/>
    <w:rsid w:val="007676F9"/>
    <w:rsid w:val="007752D9"/>
    <w:rsid w:val="0077763F"/>
    <w:rsid w:val="00780859"/>
    <w:rsid w:val="00787D96"/>
    <w:rsid w:val="007A0A0B"/>
    <w:rsid w:val="007C3B52"/>
    <w:rsid w:val="007C3DD1"/>
    <w:rsid w:val="007D1E4D"/>
    <w:rsid w:val="007D2358"/>
    <w:rsid w:val="007D4361"/>
    <w:rsid w:val="007E10FF"/>
    <w:rsid w:val="007E2E08"/>
    <w:rsid w:val="007E6DBA"/>
    <w:rsid w:val="007F0B53"/>
    <w:rsid w:val="007F16BD"/>
    <w:rsid w:val="007F3161"/>
    <w:rsid w:val="008046E7"/>
    <w:rsid w:val="00812530"/>
    <w:rsid w:val="00812A31"/>
    <w:rsid w:val="008372C1"/>
    <w:rsid w:val="008421E4"/>
    <w:rsid w:val="008502B6"/>
    <w:rsid w:val="00850AC8"/>
    <w:rsid w:val="0086091C"/>
    <w:rsid w:val="0086248B"/>
    <w:rsid w:val="0086475C"/>
    <w:rsid w:val="00867EA5"/>
    <w:rsid w:val="00890DB4"/>
    <w:rsid w:val="00892212"/>
    <w:rsid w:val="008A6EEF"/>
    <w:rsid w:val="008B2D47"/>
    <w:rsid w:val="008B6CC8"/>
    <w:rsid w:val="008C272B"/>
    <w:rsid w:val="008C5804"/>
    <w:rsid w:val="008C7462"/>
    <w:rsid w:val="008D1EC2"/>
    <w:rsid w:val="008D6178"/>
    <w:rsid w:val="008E6AAE"/>
    <w:rsid w:val="008F7BF0"/>
    <w:rsid w:val="00905D79"/>
    <w:rsid w:val="00907B8C"/>
    <w:rsid w:val="009149CA"/>
    <w:rsid w:val="0091532B"/>
    <w:rsid w:val="00921C4F"/>
    <w:rsid w:val="0093789F"/>
    <w:rsid w:val="009410CB"/>
    <w:rsid w:val="00945CF1"/>
    <w:rsid w:val="00951C49"/>
    <w:rsid w:val="00957B03"/>
    <w:rsid w:val="00997A84"/>
    <w:rsid w:val="009B1DE9"/>
    <w:rsid w:val="009B3C97"/>
    <w:rsid w:val="009B58A4"/>
    <w:rsid w:val="009C122D"/>
    <w:rsid w:val="009E7DEB"/>
    <w:rsid w:val="009F627D"/>
    <w:rsid w:val="00A01CA8"/>
    <w:rsid w:val="00A052CA"/>
    <w:rsid w:val="00A22CEF"/>
    <w:rsid w:val="00A26A04"/>
    <w:rsid w:val="00A2711F"/>
    <w:rsid w:val="00A31129"/>
    <w:rsid w:val="00A33D8D"/>
    <w:rsid w:val="00A53D53"/>
    <w:rsid w:val="00A567D6"/>
    <w:rsid w:val="00A739FE"/>
    <w:rsid w:val="00A95897"/>
    <w:rsid w:val="00AC5919"/>
    <w:rsid w:val="00AC5E9E"/>
    <w:rsid w:val="00AC757E"/>
    <w:rsid w:val="00AE3A30"/>
    <w:rsid w:val="00AE634A"/>
    <w:rsid w:val="00AE6D5A"/>
    <w:rsid w:val="00AE7ABB"/>
    <w:rsid w:val="00AF1019"/>
    <w:rsid w:val="00AF142D"/>
    <w:rsid w:val="00AF1516"/>
    <w:rsid w:val="00AF67C1"/>
    <w:rsid w:val="00B073FE"/>
    <w:rsid w:val="00B07EDC"/>
    <w:rsid w:val="00B178F4"/>
    <w:rsid w:val="00B2603D"/>
    <w:rsid w:val="00B27552"/>
    <w:rsid w:val="00B27E0C"/>
    <w:rsid w:val="00B31CC8"/>
    <w:rsid w:val="00B37873"/>
    <w:rsid w:val="00B404C6"/>
    <w:rsid w:val="00B46D60"/>
    <w:rsid w:val="00B64F78"/>
    <w:rsid w:val="00B80AAB"/>
    <w:rsid w:val="00B8449E"/>
    <w:rsid w:val="00B84549"/>
    <w:rsid w:val="00B93DD8"/>
    <w:rsid w:val="00B94CC7"/>
    <w:rsid w:val="00BA6135"/>
    <w:rsid w:val="00BB5E70"/>
    <w:rsid w:val="00BC469A"/>
    <w:rsid w:val="00BD0A88"/>
    <w:rsid w:val="00BD57DD"/>
    <w:rsid w:val="00BE4143"/>
    <w:rsid w:val="00BE48F9"/>
    <w:rsid w:val="00BE5BF5"/>
    <w:rsid w:val="00BE5DF8"/>
    <w:rsid w:val="00C17EFF"/>
    <w:rsid w:val="00C25467"/>
    <w:rsid w:val="00C25A5A"/>
    <w:rsid w:val="00C32341"/>
    <w:rsid w:val="00C32AA4"/>
    <w:rsid w:val="00C336E7"/>
    <w:rsid w:val="00C4325B"/>
    <w:rsid w:val="00C46496"/>
    <w:rsid w:val="00C60A7F"/>
    <w:rsid w:val="00C6343A"/>
    <w:rsid w:val="00C670A4"/>
    <w:rsid w:val="00C81A74"/>
    <w:rsid w:val="00C82A27"/>
    <w:rsid w:val="00C90E62"/>
    <w:rsid w:val="00C93396"/>
    <w:rsid w:val="00CD3A84"/>
    <w:rsid w:val="00CD3E8F"/>
    <w:rsid w:val="00CE599E"/>
    <w:rsid w:val="00CF0182"/>
    <w:rsid w:val="00CF0523"/>
    <w:rsid w:val="00CF79A8"/>
    <w:rsid w:val="00D02059"/>
    <w:rsid w:val="00D17E13"/>
    <w:rsid w:val="00D23743"/>
    <w:rsid w:val="00D30CFA"/>
    <w:rsid w:val="00D527EC"/>
    <w:rsid w:val="00D552FF"/>
    <w:rsid w:val="00D57007"/>
    <w:rsid w:val="00D628BD"/>
    <w:rsid w:val="00D6558F"/>
    <w:rsid w:val="00D674D7"/>
    <w:rsid w:val="00D7067D"/>
    <w:rsid w:val="00D76992"/>
    <w:rsid w:val="00DA3DBE"/>
    <w:rsid w:val="00DB31C4"/>
    <w:rsid w:val="00DC1FB6"/>
    <w:rsid w:val="00DD31C4"/>
    <w:rsid w:val="00DD433B"/>
    <w:rsid w:val="00DE3319"/>
    <w:rsid w:val="00DF413A"/>
    <w:rsid w:val="00DF5383"/>
    <w:rsid w:val="00E01046"/>
    <w:rsid w:val="00E01F50"/>
    <w:rsid w:val="00E02558"/>
    <w:rsid w:val="00E06483"/>
    <w:rsid w:val="00E112A4"/>
    <w:rsid w:val="00E21456"/>
    <w:rsid w:val="00E238E6"/>
    <w:rsid w:val="00E26D07"/>
    <w:rsid w:val="00E303EA"/>
    <w:rsid w:val="00E45D28"/>
    <w:rsid w:val="00E511BF"/>
    <w:rsid w:val="00E70B91"/>
    <w:rsid w:val="00E8228C"/>
    <w:rsid w:val="00E915C1"/>
    <w:rsid w:val="00E959F3"/>
    <w:rsid w:val="00EA3292"/>
    <w:rsid w:val="00EA55FE"/>
    <w:rsid w:val="00EA66E7"/>
    <w:rsid w:val="00EC619A"/>
    <w:rsid w:val="00EC79DA"/>
    <w:rsid w:val="00EE0C5F"/>
    <w:rsid w:val="00F378AB"/>
    <w:rsid w:val="00F40475"/>
    <w:rsid w:val="00F44D22"/>
    <w:rsid w:val="00F53927"/>
    <w:rsid w:val="00F8342A"/>
    <w:rsid w:val="00F8568A"/>
    <w:rsid w:val="00F86765"/>
    <w:rsid w:val="00F915A8"/>
    <w:rsid w:val="00F9384D"/>
    <w:rsid w:val="00F93CB6"/>
    <w:rsid w:val="00FA3831"/>
    <w:rsid w:val="00FA6073"/>
    <w:rsid w:val="00FB114F"/>
    <w:rsid w:val="00FC54FB"/>
    <w:rsid w:val="00FE0EFD"/>
    <w:rsid w:val="1F7FE90D"/>
    <w:rsid w:val="23BB50C7"/>
    <w:rsid w:val="281E64AB"/>
    <w:rsid w:val="28CF2037"/>
    <w:rsid w:val="2A7F425E"/>
    <w:rsid w:val="37B792D0"/>
    <w:rsid w:val="3A7E5E9D"/>
    <w:rsid w:val="3A804B93"/>
    <w:rsid w:val="3D1E1917"/>
    <w:rsid w:val="3D2F25B9"/>
    <w:rsid w:val="3DF59DB2"/>
    <w:rsid w:val="3E98D957"/>
    <w:rsid w:val="3FC308A0"/>
    <w:rsid w:val="4A6476E1"/>
    <w:rsid w:val="4FFE540A"/>
    <w:rsid w:val="53083BD9"/>
    <w:rsid w:val="5BB7A6BC"/>
    <w:rsid w:val="5C7D8141"/>
    <w:rsid w:val="5D722DF0"/>
    <w:rsid w:val="5E5F09BB"/>
    <w:rsid w:val="5E7EC290"/>
    <w:rsid w:val="5EB77E79"/>
    <w:rsid w:val="5EEE33A1"/>
    <w:rsid w:val="5FDFFA77"/>
    <w:rsid w:val="5FFE6397"/>
    <w:rsid w:val="5FFF80A6"/>
    <w:rsid w:val="63FC61F6"/>
    <w:rsid w:val="662E0C3F"/>
    <w:rsid w:val="67F1EDE1"/>
    <w:rsid w:val="6B95B3AA"/>
    <w:rsid w:val="6CAB4A73"/>
    <w:rsid w:val="6FCF6B39"/>
    <w:rsid w:val="73FF2C3B"/>
    <w:rsid w:val="756F8874"/>
    <w:rsid w:val="77EFDE39"/>
    <w:rsid w:val="7A37369C"/>
    <w:rsid w:val="7AC38C8F"/>
    <w:rsid w:val="7ADFA018"/>
    <w:rsid w:val="7B7BE43D"/>
    <w:rsid w:val="7C7714C3"/>
    <w:rsid w:val="7CEFD5D2"/>
    <w:rsid w:val="7DEA74F8"/>
    <w:rsid w:val="7DEF2059"/>
    <w:rsid w:val="7E9F89C6"/>
    <w:rsid w:val="7EBAED2E"/>
    <w:rsid w:val="7EFBAC00"/>
    <w:rsid w:val="7F2F3F58"/>
    <w:rsid w:val="7FD55451"/>
    <w:rsid w:val="7FD559CE"/>
    <w:rsid w:val="7FD7978D"/>
    <w:rsid w:val="7FEF3D81"/>
    <w:rsid w:val="7FF7DC5A"/>
    <w:rsid w:val="7FF7F96A"/>
    <w:rsid w:val="7FF9EAF3"/>
    <w:rsid w:val="9A7C5B27"/>
    <w:rsid w:val="9EBFDECA"/>
    <w:rsid w:val="9FFD80DB"/>
    <w:rsid w:val="AF7F77B2"/>
    <w:rsid w:val="AFAB7A43"/>
    <w:rsid w:val="AFBFE70B"/>
    <w:rsid w:val="B5BBA310"/>
    <w:rsid w:val="BBF6C43F"/>
    <w:rsid w:val="BD7E5D63"/>
    <w:rsid w:val="BFD8D600"/>
    <w:rsid w:val="BFEBF311"/>
    <w:rsid w:val="CFBAC999"/>
    <w:rsid w:val="DADD8C04"/>
    <w:rsid w:val="DBFFE97A"/>
    <w:rsid w:val="DD7736F1"/>
    <w:rsid w:val="DEFBE87A"/>
    <w:rsid w:val="DF7DCA45"/>
    <w:rsid w:val="DFDE2249"/>
    <w:rsid w:val="DFDF9F07"/>
    <w:rsid w:val="E0FDEF79"/>
    <w:rsid w:val="E67B7648"/>
    <w:rsid w:val="EEDF8D37"/>
    <w:rsid w:val="EFF0A125"/>
    <w:rsid w:val="EFFF927A"/>
    <w:rsid w:val="F2ED0BF5"/>
    <w:rsid w:val="F4BB2294"/>
    <w:rsid w:val="F5DFCF8C"/>
    <w:rsid w:val="F7700A04"/>
    <w:rsid w:val="F7DEFF99"/>
    <w:rsid w:val="F8DFEA22"/>
    <w:rsid w:val="F96EFE5D"/>
    <w:rsid w:val="F9B7CA62"/>
    <w:rsid w:val="F9FF8039"/>
    <w:rsid w:val="FA3EA371"/>
    <w:rsid w:val="FAEE6421"/>
    <w:rsid w:val="FBE8613F"/>
    <w:rsid w:val="FBFFBCF2"/>
    <w:rsid w:val="FCD97184"/>
    <w:rsid w:val="FCFC9FC6"/>
    <w:rsid w:val="FCFFD48D"/>
    <w:rsid w:val="FDBD1353"/>
    <w:rsid w:val="FDFFB68B"/>
    <w:rsid w:val="FE7F19D3"/>
    <w:rsid w:val="FEBF7518"/>
    <w:rsid w:val="FEBFA7BF"/>
    <w:rsid w:val="FEEFA01B"/>
    <w:rsid w:val="FFEA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Date"/>
    <w:basedOn w:val="1"/>
    <w:next w:val="1"/>
    <w:qFormat/>
    <w:uiPriority w:val="0"/>
    <w:rPr>
      <w:rFonts w:ascii="仿宋_GB2312" w:eastAsia="仿宋_GB2312"/>
      <w:sz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Char Char Char Char"/>
    <w:basedOn w:val="1"/>
    <w:qFormat/>
    <w:uiPriority w:val="0"/>
    <w:rPr>
      <w:rFonts w:ascii="宋体" w:hAnsi="宋体" w:cs="Courier New"/>
      <w:sz w:val="32"/>
      <w:szCs w:val="32"/>
    </w:rPr>
  </w:style>
  <w:style w:type="paragraph" w:customStyle="1" w:styleId="13">
    <w:name w:val="1"/>
    <w:basedOn w:val="1"/>
    <w:qFormat/>
    <w:uiPriority w:val="0"/>
    <w:rPr>
      <w:rFonts w:ascii="宋体" w:hAnsi="宋体" w:cs="Courier New"/>
      <w:sz w:val="32"/>
      <w:szCs w:val="32"/>
    </w:rPr>
  </w:style>
  <w:style w:type="paragraph" w:customStyle="1" w:styleId="14">
    <w:name w:val="Char1"/>
    <w:basedOn w:val="1"/>
    <w:qFormat/>
    <w:uiPriority w:val="0"/>
    <w:pPr>
      <w:widowControl/>
      <w:spacing w:after="160" w:line="240" w:lineRule="exact"/>
      <w:jc w:val="left"/>
    </w:pPr>
  </w:style>
  <w:style w:type="paragraph" w:customStyle="1" w:styleId="15">
    <w:name w:val="Char Char Char Char1"/>
    <w:basedOn w:val="1"/>
    <w:qFormat/>
    <w:uiPriority w:val="0"/>
    <w:rPr>
      <w:rFonts w:ascii="宋体" w:hAnsi="宋体" w:cs="Courier New"/>
      <w:sz w:val="32"/>
      <w:szCs w:val="32"/>
    </w:rPr>
  </w:style>
  <w:style w:type="character" w:customStyle="1" w:styleId="16">
    <w:name w:val="ca-21"/>
    <w:basedOn w:val="9"/>
    <w:qFormat/>
    <w:uiPriority w:val="0"/>
    <w:rPr>
      <w:rFonts w:hint="eastAsia" w:ascii="仿宋_GB2312" w:eastAsia="仿宋_GB2312"/>
      <w:sz w:val="28"/>
      <w:szCs w:val="28"/>
    </w:rPr>
  </w:style>
  <w:style w:type="paragraph" w:customStyle="1" w:styleId="17">
    <w:name w:val="Char Char Char Char2"/>
    <w:basedOn w:val="1"/>
    <w:qFormat/>
    <w:uiPriority w:val="0"/>
    <w:rPr>
      <w:rFonts w:ascii="宋体" w:hAnsi="宋体" w:cs="Courier New"/>
      <w:sz w:val="32"/>
      <w:szCs w:val="32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460</Words>
  <Characters>2627</Characters>
  <Lines>21</Lines>
  <Paragraphs>6</Paragraphs>
  <TotalTime>2</TotalTime>
  <ScaleCrop>false</ScaleCrop>
  <LinksUpToDate>false</LinksUpToDate>
  <CharactersWithSpaces>3081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2017-09-12T18:01:00Z</dcterms:created>
  <dc:creator>shenjr</dc:creator>
  <cp:lastModifiedBy>王宇梁</cp:lastModifiedBy>
  <cp:lastPrinted>2026-09-23T07:35:00Z</cp:lastPrinted>
  <dcterms:modified xsi:type="dcterms:W3CDTF">2026-10-01T22:58:03Z</dcterms:modified>
  <dc:title>沪红发〔2012〕号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9D9BA003D0B4DC667B74BE6AC9125AD2_43</vt:lpwstr>
  </property>
</Properties>
</file>